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A89C" w14:textId="77777777" w:rsidR="00390494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BULLETIN D’INSCRIPTION</w:t>
      </w:r>
    </w:p>
    <w:p w14:paraId="129F2BF6" w14:textId="77777777" w:rsidR="006E506E" w:rsidRPr="00327076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BOURSE AUX OISEAUX D’ELEVAGE</w:t>
      </w:r>
    </w:p>
    <w:p w14:paraId="7F66342F" w14:textId="77777777" w:rsidR="006E506E" w:rsidRPr="00327076" w:rsidRDefault="008A46B3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13 FEVRIER 2022</w:t>
      </w:r>
    </w:p>
    <w:p w14:paraId="0EECFBA5" w14:textId="77777777" w:rsidR="00390494" w:rsidRDefault="004566E6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Salle Polyvalente Boulevard d’Alsace Lorraine</w:t>
      </w:r>
    </w:p>
    <w:p w14:paraId="347E9321" w14:textId="77777777" w:rsidR="006E506E" w:rsidRPr="00327076" w:rsidRDefault="00F00EA3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51350</w:t>
      </w:r>
      <w:r w:rsidR="004566E6" w:rsidRPr="00327076">
        <w:rPr>
          <w:b/>
          <w:sz w:val="28"/>
          <w:szCs w:val="28"/>
          <w:u w:val="single"/>
        </w:rPr>
        <w:t xml:space="preserve"> CORMONTREUIL</w:t>
      </w:r>
    </w:p>
    <w:p w14:paraId="76DF1694" w14:textId="77777777" w:rsidR="006E506E" w:rsidRPr="00327076" w:rsidRDefault="006E506E" w:rsidP="006E506E">
      <w:pPr>
        <w:jc w:val="center"/>
        <w:rPr>
          <w:b/>
          <w:sz w:val="28"/>
          <w:szCs w:val="28"/>
          <w:u w:val="single"/>
        </w:rPr>
      </w:pPr>
    </w:p>
    <w:p w14:paraId="67721171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NOM : ………………………………………………………</w:t>
      </w:r>
    </w:p>
    <w:p w14:paraId="1E1408A0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PRENOM : …………………………………………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019B9D2C" w14:textId="77777777" w:rsidR="006E506E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</w:t>
      </w:r>
      <w:proofErr w:type="gramStart"/>
      <w:r>
        <w:rPr>
          <w:b/>
          <w:sz w:val="28"/>
          <w:szCs w:val="28"/>
        </w:rPr>
        <w:t> :</w:t>
      </w:r>
      <w:r w:rsidR="006E506E" w:rsidRPr="00327076">
        <w:rPr>
          <w:b/>
          <w:sz w:val="28"/>
          <w:szCs w:val="28"/>
        </w:rPr>
        <w:t>…</w:t>
      </w:r>
      <w:proofErr w:type="gramEnd"/>
      <w:r w:rsidR="006E506E" w:rsidRPr="00327076">
        <w:rPr>
          <w:b/>
          <w:sz w:val="28"/>
          <w:szCs w:val="28"/>
        </w:rPr>
        <w:t>………………………………………………</w:t>
      </w:r>
      <w:r>
        <w:rPr>
          <w:b/>
          <w:sz w:val="28"/>
          <w:szCs w:val="28"/>
        </w:rPr>
        <w:t>………………………………</w:t>
      </w:r>
    </w:p>
    <w:p w14:paraId="49E9598E" w14:textId="77777777" w:rsidR="00390494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Numéro de </w:t>
      </w:r>
      <w:r w:rsidR="006E506E" w:rsidRPr="00327076">
        <w:rPr>
          <w:b/>
          <w:sz w:val="28"/>
          <w:szCs w:val="28"/>
        </w:rPr>
        <w:t>téléphone</w:t>
      </w:r>
      <w:proofErr w:type="gramStart"/>
      <w:r w:rsidR="006E506E" w:rsidRPr="00327076">
        <w:rPr>
          <w:b/>
          <w:sz w:val="28"/>
          <w:szCs w:val="28"/>
        </w:rPr>
        <w:t> :…</w:t>
      </w:r>
      <w:proofErr w:type="gramEnd"/>
      <w:r w:rsidR="006E506E" w:rsidRPr="00327076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……</w:t>
      </w:r>
    </w:p>
    <w:p w14:paraId="181D7BC0" w14:textId="77777777" w:rsidR="004566E6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MAIL………………………………………</w:t>
      </w:r>
    </w:p>
    <w:p w14:paraId="3E21278D" w14:textId="77777777" w:rsidR="006E506E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Numéro d’éleveur : …………………………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18F72BE9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 pour la BOURSE AUX OISEA</w:t>
      </w:r>
      <w:r w:rsidR="00CD04F1" w:rsidRPr="00327076">
        <w:rPr>
          <w:b/>
          <w:sz w:val="28"/>
          <w:szCs w:val="28"/>
        </w:rPr>
        <w:t>UX</w:t>
      </w:r>
      <w:r w:rsidR="00FB48A2" w:rsidRPr="00327076">
        <w:rPr>
          <w:b/>
          <w:sz w:val="28"/>
          <w:szCs w:val="28"/>
        </w:rPr>
        <w:t xml:space="preserve"> D</w:t>
      </w:r>
      <w:r w:rsidR="00F00EA3" w:rsidRPr="00327076">
        <w:rPr>
          <w:b/>
          <w:sz w:val="28"/>
          <w:szCs w:val="28"/>
        </w:rPr>
        <w:t>’</w:t>
      </w:r>
      <w:r w:rsidR="00390494">
        <w:rPr>
          <w:b/>
          <w:sz w:val="28"/>
          <w:szCs w:val="28"/>
        </w:rPr>
        <w:t xml:space="preserve">ELEVAGE du </w:t>
      </w:r>
      <w:proofErr w:type="gramStart"/>
      <w:r w:rsidR="008A46B3">
        <w:rPr>
          <w:b/>
          <w:sz w:val="28"/>
          <w:szCs w:val="28"/>
        </w:rPr>
        <w:t>Dimanche</w:t>
      </w:r>
      <w:proofErr w:type="gramEnd"/>
      <w:r w:rsidR="008A46B3">
        <w:rPr>
          <w:b/>
          <w:sz w:val="28"/>
          <w:szCs w:val="28"/>
        </w:rPr>
        <w:t xml:space="preserve"> 13 FEVRIER 2022</w:t>
      </w:r>
      <w:r w:rsidR="0080145F" w:rsidRPr="00327076">
        <w:rPr>
          <w:b/>
          <w:sz w:val="28"/>
          <w:szCs w:val="28"/>
        </w:rPr>
        <w:t>,</w:t>
      </w:r>
      <w:r w:rsidR="004566E6" w:rsidRPr="00327076">
        <w:rPr>
          <w:b/>
          <w:sz w:val="28"/>
          <w:szCs w:val="28"/>
        </w:rPr>
        <w:t xml:space="preserve"> Salle Polyvalente, Boulevard d’Alsace Lorraine 51350 CORMONTREUIL. </w:t>
      </w:r>
    </w:p>
    <w:p w14:paraId="5D5C3B65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…………………… Table(s) à 15,00 Euros :  ……………</w:t>
      </w:r>
      <w:proofErr w:type="gramStart"/>
      <w:r w:rsidRPr="00327076">
        <w:rPr>
          <w:b/>
          <w:sz w:val="28"/>
          <w:szCs w:val="28"/>
        </w:rPr>
        <w:t>…….</w:t>
      </w:r>
      <w:proofErr w:type="gramEnd"/>
      <w:r w:rsidRPr="00327076">
        <w:rPr>
          <w:b/>
          <w:sz w:val="28"/>
          <w:szCs w:val="28"/>
        </w:rPr>
        <w:t>.</w:t>
      </w:r>
    </w:p>
    <w:p w14:paraId="365F82E9" w14:textId="77777777" w:rsidR="0080145F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Souhai</w:t>
      </w:r>
      <w:r w:rsidR="005C58ED" w:rsidRPr="00327076">
        <w:rPr>
          <w:b/>
          <w:sz w:val="28"/>
          <w:szCs w:val="28"/>
        </w:rPr>
        <w:t xml:space="preserve">te le prêt de cages concours : </w:t>
      </w:r>
      <w:r w:rsidR="0080145F" w:rsidRPr="00327076">
        <w:rPr>
          <w:b/>
          <w:sz w:val="28"/>
          <w:szCs w:val="28"/>
        </w:rPr>
        <w:t>………</w:t>
      </w:r>
      <w:proofErr w:type="gramStart"/>
      <w:r w:rsidR="0080145F" w:rsidRPr="00327076">
        <w:rPr>
          <w:b/>
          <w:sz w:val="28"/>
          <w:szCs w:val="28"/>
        </w:rPr>
        <w:t>…….</w:t>
      </w:r>
      <w:proofErr w:type="gramEnd"/>
      <w:r w:rsidR="0080145F" w:rsidRPr="00327076">
        <w:rPr>
          <w:b/>
          <w:sz w:val="28"/>
          <w:szCs w:val="28"/>
        </w:rPr>
        <w:t>.Nombre : ....................</w:t>
      </w:r>
    </w:p>
    <w:p w14:paraId="092DE9BB" w14:textId="77777777" w:rsidR="00E77EEA" w:rsidRDefault="008A46B3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repa</w:t>
      </w:r>
      <w:r w:rsidR="00E77EEA">
        <w:rPr>
          <w:b/>
          <w:sz w:val="28"/>
          <w:szCs w:val="28"/>
        </w:rPr>
        <w:t>s sera organisé, en fonction des mesures imposées par la Préfecture, dans le cadre des mesures de lutte contre la crise sanitaire.</w:t>
      </w:r>
    </w:p>
    <w:p w14:paraId="416C708B" w14:textId="77777777" w:rsidR="003076FA" w:rsidRDefault="0080145F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Une fermeture de la Bourse aux oiseaux</w:t>
      </w:r>
      <w:r w:rsidR="00562BE4" w:rsidRPr="00327076">
        <w:rPr>
          <w:b/>
          <w:sz w:val="28"/>
          <w:szCs w:val="28"/>
        </w:rPr>
        <w:t xml:space="preserve"> au public</w:t>
      </w:r>
      <w:r w:rsidR="008A46B3">
        <w:rPr>
          <w:b/>
          <w:sz w:val="28"/>
          <w:szCs w:val="28"/>
        </w:rPr>
        <w:t xml:space="preserve"> est programmée</w:t>
      </w:r>
      <w:r w:rsidRPr="00327076">
        <w:rPr>
          <w:b/>
          <w:sz w:val="28"/>
          <w:szCs w:val="28"/>
        </w:rPr>
        <w:t xml:space="preserve"> de 12 heures 30 à 14 heures.</w:t>
      </w:r>
      <w:r w:rsidR="008A46B3">
        <w:rPr>
          <w:b/>
          <w:sz w:val="28"/>
          <w:szCs w:val="28"/>
        </w:rPr>
        <w:t xml:space="preserve"> Toutes les informations concernant ce repas vous seront transmises. </w:t>
      </w:r>
    </w:p>
    <w:p w14:paraId="78265484" w14:textId="77777777" w:rsidR="008A46B3" w:rsidRDefault="00F00EA3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</w:t>
      </w:r>
      <w:r w:rsidR="008A46B3">
        <w:rPr>
          <w:b/>
          <w:sz w:val="28"/>
          <w:szCs w:val="28"/>
        </w:rPr>
        <w:t xml:space="preserve"> le repas du mid</w:t>
      </w:r>
      <w:r w:rsidRPr="00327076">
        <w:rPr>
          <w:b/>
          <w:sz w:val="28"/>
          <w:szCs w:val="28"/>
        </w:rPr>
        <w:t xml:space="preserve"> à 15, 00 Euros. Nombre </w:t>
      </w:r>
      <w:r w:rsidR="00C53F63">
        <w:rPr>
          <w:b/>
          <w:sz w:val="28"/>
          <w:szCs w:val="28"/>
        </w:rPr>
        <w:t>de repas .......</w:t>
      </w:r>
    </w:p>
    <w:p w14:paraId="71854BDA" w14:textId="77777777" w:rsidR="008A46B3" w:rsidRDefault="008A46B3" w:rsidP="0080145F">
      <w:pPr>
        <w:rPr>
          <w:b/>
          <w:sz w:val="28"/>
          <w:szCs w:val="28"/>
        </w:rPr>
      </w:pPr>
    </w:p>
    <w:p w14:paraId="21BBECCC" w14:textId="77777777" w:rsidR="00390494" w:rsidRDefault="00327076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à régler </w:t>
      </w:r>
      <w:proofErr w:type="gramStart"/>
      <w:r w:rsidR="00390494">
        <w:rPr>
          <w:b/>
          <w:sz w:val="28"/>
          <w:szCs w:val="28"/>
        </w:rPr>
        <w:t>( inscription</w:t>
      </w:r>
      <w:proofErr w:type="gramEnd"/>
      <w:r w:rsidR="00390494">
        <w:rPr>
          <w:b/>
          <w:sz w:val="28"/>
          <w:szCs w:val="28"/>
        </w:rPr>
        <w:t>, repas du dimanche à midi) : ...................................</w:t>
      </w:r>
    </w:p>
    <w:p w14:paraId="417818AA" w14:textId="77777777" w:rsidR="00390494" w:rsidRDefault="00390494" w:rsidP="0080145F">
      <w:pPr>
        <w:rPr>
          <w:b/>
          <w:sz w:val="28"/>
          <w:szCs w:val="28"/>
        </w:rPr>
      </w:pPr>
    </w:p>
    <w:p w14:paraId="37570155" w14:textId="77777777" w:rsidR="00390494" w:rsidRDefault="00390494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LISTE DES OISEAUX PRESENTES </w:t>
      </w:r>
    </w:p>
    <w:p w14:paraId="1FDAEFF9" w14:textId="77777777" w:rsidR="00390494" w:rsidRPr="00390494" w:rsidRDefault="00390494" w:rsidP="00390494">
      <w:pPr>
        <w:jc w:val="center"/>
        <w:rPr>
          <w:b/>
          <w:sz w:val="28"/>
          <w:szCs w:val="28"/>
          <w:u w:val="single"/>
        </w:rPr>
      </w:pPr>
    </w:p>
    <w:p w14:paraId="2D34F1FC" w14:textId="77777777" w:rsidR="00391F71" w:rsidRPr="00327076" w:rsidRDefault="00391F71" w:rsidP="00512DA7">
      <w:pPr>
        <w:jc w:val="both"/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Afin de pouvoir informer les visiteurs</w:t>
      </w:r>
      <w:r w:rsidR="00562BE4" w:rsidRPr="00327076">
        <w:rPr>
          <w:b/>
          <w:sz w:val="28"/>
          <w:szCs w:val="28"/>
        </w:rPr>
        <w:t xml:space="preserve"> qui </w:t>
      </w:r>
      <w:proofErr w:type="gramStart"/>
      <w:r w:rsidR="00562BE4" w:rsidRPr="00327076">
        <w:rPr>
          <w:b/>
          <w:sz w:val="28"/>
          <w:szCs w:val="28"/>
        </w:rPr>
        <w:t>souhaitent  connaître</w:t>
      </w:r>
      <w:proofErr w:type="gramEnd"/>
      <w:r w:rsidRPr="00327076">
        <w:rPr>
          <w:b/>
          <w:sz w:val="28"/>
          <w:szCs w:val="28"/>
        </w:rPr>
        <w:t xml:space="preserve"> les oiseaux d’élevage qui seront présentés à la BOURSE </w:t>
      </w:r>
      <w:r w:rsidR="009F31EF">
        <w:rPr>
          <w:b/>
          <w:sz w:val="28"/>
          <w:szCs w:val="28"/>
        </w:rPr>
        <w:t xml:space="preserve">avant de se déplacer mais aussi pour pouvoir répondre aux demandes </w:t>
      </w:r>
      <w:r w:rsidR="00A44955">
        <w:rPr>
          <w:b/>
          <w:sz w:val="28"/>
          <w:szCs w:val="28"/>
        </w:rPr>
        <w:t>du Service Santé et Protection animale de la D</w:t>
      </w:r>
      <w:r w:rsidR="00C87E66">
        <w:rPr>
          <w:b/>
          <w:sz w:val="28"/>
          <w:szCs w:val="28"/>
        </w:rPr>
        <w:t>irection Départementale de l’</w:t>
      </w:r>
      <w:r w:rsidR="008A46B3">
        <w:rPr>
          <w:b/>
          <w:sz w:val="28"/>
          <w:szCs w:val="28"/>
        </w:rPr>
        <w:t>E</w:t>
      </w:r>
      <w:r w:rsidR="00C87E66">
        <w:rPr>
          <w:b/>
          <w:sz w:val="28"/>
          <w:szCs w:val="28"/>
        </w:rPr>
        <w:t xml:space="preserve">mploi du </w:t>
      </w:r>
      <w:r w:rsidR="008A46B3">
        <w:rPr>
          <w:b/>
          <w:sz w:val="28"/>
          <w:szCs w:val="28"/>
        </w:rPr>
        <w:t>T</w:t>
      </w:r>
      <w:r w:rsidR="00C87E66">
        <w:rPr>
          <w:b/>
          <w:sz w:val="28"/>
          <w:szCs w:val="28"/>
        </w:rPr>
        <w:t xml:space="preserve">ravail de la </w:t>
      </w:r>
      <w:r w:rsidR="00A44955">
        <w:rPr>
          <w:b/>
          <w:sz w:val="28"/>
          <w:szCs w:val="28"/>
        </w:rPr>
        <w:t>C</w:t>
      </w:r>
      <w:r w:rsidR="00C87E66">
        <w:rPr>
          <w:b/>
          <w:sz w:val="28"/>
          <w:szCs w:val="28"/>
        </w:rPr>
        <w:t xml:space="preserve">ohésion </w:t>
      </w:r>
      <w:r w:rsidR="00A44955">
        <w:rPr>
          <w:b/>
          <w:sz w:val="28"/>
          <w:szCs w:val="28"/>
        </w:rPr>
        <w:t>S</w:t>
      </w:r>
      <w:r w:rsidR="00C87E66">
        <w:rPr>
          <w:b/>
          <w:sz w:val="28"/>
          <w:szCs w:val="28"/>
        </w:rPr>
        <w:t xml:space="preserve">ociale et de la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 xml:space="preserve">rotection des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>opulations</w:t>
      </w:r>
      <w:r w:rsidR="00A44955">
        <w:rPr>
          <w:b/>
          <w:sz w:val="28"/>
          <w:szCs w:val="28"/>
        </w:rPr>
        <w:t xml:space="preserve"> </w:t>
      </w:r>
      <w:r w:rsidR="00E77EEA">
        <w:rPr>
          <w:b/>
          <w:sz w:val="28"/>
          <w:szCs w:val="28"/>
        </w:rPr>
        <w:t xml:space="preserve">de la MARNE </w:t>
      </w:r>
      <w:r w:rsidRPr="00327076">
        <w:rPr>
          <w:b/>
          <w:sz w:val="28"/>
          <w:szCs w:val="28"/>
        </w:rPr>
        <w:t>merci d’indiquer les oiseaux ainsi</w:t>
      </w:r>
      <w:r w:rsidR="00C87E66">
        <w:rPr>
          <w:b/>
          <w:sz w:val="28"/>
          <w:szCs w:val="28"/>
        </w:rPr>
        <w:t xml:space="preserve"> que  le nombre que vous allez</w:t>
      </w:r>
      <w:r w:rsidRPr="00327076">
        <w:rPr>
          <w:b/>
          <w:sz w:val="28"/>
          <w:szCs w:val="28"/>
        </w:rPr>
        <w:t xml:space="preserve"> présenter : </w:t>
      </w:r>
    </w:p>
    <w:p w14:paraId="633411CF" w14:textId="77777777" w:rsidR="00391F71" w:rsidRPr="00327076" w:rsidRDefault="00391F7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...................................................................  Nombre : .................</w:t>
      </w:r>
    </w:p>
    <w:p w14:paraId="5F9C140E" w14:textId="77777777" w:rsidR="00391F71" w:rsidRPr="00327076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 xml:space="preserve">Oiseaux : </w:t>
      </w:r>
      <w:r w:rsidR="00391F71" w:rsidRPr="00327076">
        <w:rPr>
          <w:b/>
          <w:sz w:val="28"/>
          <w:szCs w:val="28"/>
        </w:rPr>
        <w:t>.....................................................................Nombre : .................</w:t>
      </w:r>
    </w:p>
    <w:p w14:paraId="01BA3F79" w14:textId="77777777" w:rsidR="006C15B1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</w:t>
      </w:r>
      <w:r w:rsidR="006A0E8D"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 xml:space="preserve">Nombre : </w:t>
      </w:r>
      <w:r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>.............</w:t>
      </w:r>
    </w:p>
    <w:p w14:paraId="6121A506" w14:textId="77777777" w:rsidR="00390494" w:rsidRDefault="00390494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: .....................................................................Nombre : ..................</w:t>
      </w:r>
    </w:p>
    <w:p w14:paraId="62C4CD7E" w14:textId="77777777" w:rsidR="004E4A45" w:rsidRPr="00327076" w:rsidRDefault="004E4A45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; ....................................................................</w:t>
      </w:r>
      <w:r w:rsidR="00A4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Nombre : ..................</w:t>
      </w:r>
    </w:p>
    <w:p w14:paraId="330C4459" w14:textId="77777777" w:rsidR="006C15B1" w:rsidRPr="00327076" w:rsidRDefault="006C15B1" w:rsidP="0080145F">
      <w:pPr>
        <w:rPr>
          <w:b/>
          <w:sz w:val="28"/>
          <w:szCs w:val="28"/>
        </w:rPr>
      </w:pPr>
    </w:p>
    <w:p w14:paraId="78A6E18C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S’engage à ne présenter que des oiseaux identifiés par bague officielle fermée.</w:t>
      </w:r>
    </w:p>
    <w:p w14:paraId="3527A22F" w14:textId="77777777" w:rsidR="006E506E" w:rsidRPr="00327076" w:rsidRDefault="006E506E" w:rsidP="006E506E">
      <w:pPr>
        <w:rPr>
          <w:b/>
          <w:sz w:val="28"/>
          <w:szCs w:val="28"/>
        </w:rPr>
      </w:pPr>
    </w:p>
    <w:p w14:paraId="4C85B552" w14:textId="77777777"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Date :                                                                                     Signature</w:t>
      </w:r>
      <w:r w:rsidR="006C15B1" w:rsidRPr="00327076">
        <w:rPr>
          <w:b/>
          <w:sz w:val="28"/>
          <w:szCs w:val="28"/>
        </w:rPr>
        <w:t> :</w:t>
      </w:r>
    </w:p>
    <w:p w14:paraId="4089F93C" w14:textId="77777777" w:rsidR="006E506E" w:rsidRDefault="006E506E" w:rsidP="006E506E">
      <w:pPr>
        <w:rPr>
          <w:b/>
          <w:sz w:val="28"/>
          <w:szCs w:val="28"/>
        </w:rPr>
      </w:pPr>
    </w:p>
    <w:p w14:paraId="082B4299" w14:textId="77777777" w:rsidR="00390494" w:rsidRDefault="00390494" w:rsidP="006E506E">
      <w:pPr>
        <w:rPr>
          <w:b/>
          <w:sz w:val="28"/>
          <w:szCs w:val="28"/>
        </w:rPr>
      </w:pPr>
    </w:p>
    <w:p w14:paraId="7EA6AC36" w14:textId="77777777" w:rsidR="00390494" w:rsidRPr="00327076" w:rsidRDefault="00390494" w:rsidP="006E506E">
      <w:pPr>
        <w:rPr>
          <w:b/>
          <w:sz w:val="28"/>
          <w:szCs w:val="28"/>
        </w:rPr>
      </w:pPr>
    </w:p>
    <w:p w14:paraId="22BC6050" w14:textId="7F2699BC" w:rsidR="006E506E" w:rsidRPr="006E506E" w:rsidRDefault="006E506E" w:rsidP="006E506E">
      <w:pPr>
        <w:rPr>
          <w:b/>
          <w:u w:val="single"/>
        </w:rPr>
      </w:pPr>
      <w:r w:rsidRPr="00327076">
        <w:rPr>
          <w:b/>
          <w:sz w:val="28"/>
          <w:szCs w:val="28"/>
        </w:rPr>
        <w:t>BULLETIN D’INSCRIPTION à retourner avec le règlement (chèque à l’ordre de l’OISEAU-CLUB-REMOIS)</w:t>
      </w:r>
      <w:r w:rsidR="00F67AD1" w:rsidRPr="00327076">
        <w:rPr>
          <w:b/>
          <w:sz w:val="28"/>
          <w:szCs w:val="28"/>
        </w:rPr>
        <w:t xml:space="preserve"> à OISEAU -CLUB-REMOIS 4 Rue d</w:t>
      </w:r>
      <w:r w:rsidR="00FB48A2" w:rsidRPr="00327076">
        <w:rPr>
          <w:b/>
          <w:sz w:val="28"/>
          <w:szCs w:val="28"/>
        </w:rPr>
        <w:t>es SETIERS 5</w:t>
      </w:r>
      <w:r w:rsidR="009746F6">
        <w:rPr>
          <w:b/>
          <w:sz w:val="28"/>
          <w:szCs w:val="28"/>
        </w:rPr>
        <w:t>117</w:t>
      </w:r>
      <w:r w:rsidR="00C87E66">
        <w:rPr>
          <w:b/>
          <w:sz w:val="28"/>
          <w:szCs w:val="28"/>
        </w:rPr>
        <w:t>0 BLIGNY POUR LE 30 JANVIER 2022</w:t>
      </w:r>
      <w:r w:rsidR="00AD7717">
        <w:rPr>
          <w:b/>
          <w:sz w:val="28"/>
          <w:szCs w:val="28"/>
        </w:rPr>
        <w:t xml:space="preserve"> OU PAR MAIL </w:t>
      </w:r>
      <w:r w:rsidR="00AD7717">
        <w:rPr>
          <w:sz w:val="28"/>
          <w:szCs w:val="28"/>
        </w:rPr>
        <w:t>chevallieralain@orange.fr (avec réglement ensuite p</w:t>
      </w:r>
      <w:r w:rsidR="00512DA7">
        <w:rPr>
          <w:sz w:val="28"/>
          <w:szCs w:val="28"/>
        </w:rPr>
        <w:t>a</w:t>
      </w:r>
      <w:r w:rsidR="00AD7717">
        <w:rPr>
          <w:sz w:val="28"/>
          <w:szCs w:val="28"/>
        </w:rPr>
        <w:t>r courrier)</w:t>
      </w:r>
      <w:r w:rsidR="003076FA" w:rsidRPr="00327076">
        <w:rPr>
          <w:b/>
          <w:sz w:val="28"/>
          <w:szCs w:val="28"/>
          <w:u w:val="single"/>
        </w:rPr>
        <w:t xml:space="preserve"> </w:t>
      </w:r>
      <w:r>
        <w:rPr>
          <w:b/>
          <w:vanish/>
          <w:u w:val="single"/>
        </w:rPr>
        <w:t>CCC</w:t>
      </w:r>
    </w:p>
    <w:sectPr w:rsidR="006E506E" w:rsidRPr="006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36"/>
    <w:rsid w:val="000063DD"/>
    <w:rsid w:val="000815E9"/>
    <w:rsid w:val="0018666B"/>
    <w:rsid w:val="001A20DE"/>
    <w:rsid w:val="002B1780"/>
    <w:rsid w:val="003076FA"/>
    <w:rsid w:val="00327076"/>
    <w:rsid w:val="00390494"/>
    <w:rsid w:val="00391F71"/>
    <w:rsid w:val="003A4192"/>
    <w:rsid w:val="004566E6"/>
    <w:rsid w:val="004A5F2E"/>
    <w:rsid w:val="004D4E00"/>
    <w:rsid w:val="004E4A45"/>
    <w:rsid w:val="00512DA7"/>
    <w:rsid w:val="005233F1"/>
    <w:rsid w:val="00562BE4"/>
    <w:rsid w:val="005C58ED"/>
    <w:rsid w:val="006A0E8D"/>
    <w:rsid w:val="006B6443"/>
    <w:rsid w:val="006C15B1"/>
    <w:rsid w:val="006E506E"/>
    <w:rsid w:val="0071613D"/>
    <w:rsid w:val="007B61C6"/>
    <w:rsid w:val="0080145F"/>
    <w:rsid w:val="00870A13"/>
    <w:rsid w:val="00882606"/>
    <w:rsid w:val="008A46B3"/>
    <w:rsid w:val="008C1864"/>
    <w:rsid w:val="009014A6"/>
    <w:rsid w:val="009746F6"/>
    <w:rsid w:val="00981639"/>
    <w:rsid w:val="00983B83"/>
    <w:rsid w:val="009F31EF"/>
    <w:rsid w:val="00A44955"/>
    <w:rsid w:val="00AD7717"/>
    <w:rsid w:val="00B05678"/>
    <w:rsid w:val="00B17513"/>
    <w:rsid w:val="00C53F63"/>
    <w:rsid w:val="00C646D3"/>
    <w:rsid w:val="00C87E66"/>
    <w:rsid w:val="00CA611A"/>
    <w:rsid w:val="00CD04F1"/>
    <w:rsid w:val="00D21E24"/>
    <w:rsid w:val="00D36CE4"/>
    <w:rsid w:val="00D50036"/>
    <w:rsid w:val="00E30B18"/>
    <w:rsid w:val="00E36C48"/>
    <w:rsid w:val="00E77EEA"/>
    <w:rsid w:val="00E97851"/>
    <w:rsid w:val="00EA10F0"/>
    <w:rsid w:val="00F00EA3"/>
    <w:rsid w:val="00F67AD1"/>
    <w:rsid w:val="00F9380C"/>
    <w:rsid w:val="00F96FD7"/>
    <w:rsid w:val="00FA19B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C796"/>
  <w15:docId w15:val="{4CDFDA65-7763-488F-8E15-A10E36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Nollet Frédéric</cp:lastModifiedBy>
  <cp:revision>3</cp:revision>
  <cp:lastPrinted>2021-12-16T17:44:00Z</cp:lastPrinted>
  <dcterms:created xsi:type="dcterms:W3CDTF">2021-12-17T06:31:00Z</dcterms:created>
  <dcterms:modified xsi:type="dcterms:W3CDTF">2021-12-17T06:31:00Z</dcterms:modified>
</cp:coreProperties>
</file>